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476268" w:rsidRDefault="00476268" w:rsidP="0047626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Випадки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множення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ділення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в межах 1000,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зводяться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табличних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на три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містять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збільшення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зменшення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) числа в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кілька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разі</w:t>
      </w:r>
      <w:proofErr w:type="gramStart"/>
      <w:r w:rsidRPr="00476268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762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476268">
        <w:rPr>
          <w:rFonts w:ascii="Times New Roman" w:hAnsi="Times New Roman" w:cs="Times New Roman"/>
          <w:sz w:val="28"/>
          <w:szCs w:val="28"/>
          <w:lang w:val="uk-UA"/>
        </w:rPr>
        <w:t>ознайомити учнів з випадками множення і ділення в межах 1000, що зводяться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268">
        <w:rPr>
          <w:rFonts w:ascii="Times New Roman" w:hAnsi="Times New Roman" w:cs="Times New Roman"/>
          <w:sz w:val="28"/>
          <w:szCs w:val="28"/>
          <w:lang w:val="uk-UA"/>
        </w:rPr>
        <w:t>до табличних; вдосконалювати вміння розв’язувати задачі на збільшення (</w:t>
      </w:r>
      <w:r w:rsidRPr="00476268">
        <w:rPr>
          <w:rFonts w:ascii="Times New Roman" w:hAnsi="Times New Roman" w:cs="Times New Roman"/>
          <w:i/>
          <w:iCs/>
          <w:sz w:val="28"/>
          <w:szCs w:val="28"/>
          <w:lang w:val="uk-UA"/>
        </w:rPr>
        <w:t>зменшен</w:t>
      </w:r>
      <w:r w:rsidRPr="00476268">
        <w:rPr>
          <w:rFonts w:ascii="Times New Roman" w:hAnsi="Times New Roman" w:cs="Times New Roman"/>
          <w:i/>
          <w:iCs/>
          <w:sz w:val="28"/>
          <w:szCs w:val="28"/>
          <w:lang w:val="uk-UA"/>
        </w:rPr>
        <w:t>ня</w:t>
      </w:r>
      <w:r w:rsidRPr="00476268">
        <w:rPr>
          <w:rFonts w:ascii="Times New Roman" w:hAnsi="Times New Roman" w:cs="Times New Roman"/>
          <w:sz w:val="28"/>
          <w:szCs w:val="28"/>
          <w:lang w:val="uk-UA"/>
        </w:rPr>
        <w:t>) числа у декілька разів; закріпити вміння вик</w:t>
      </w:r>
      <w:r w:rsidRPr="00476268">
        <w:rPr>
          <w:rFonts w:ascii="Times New Roman" w:hAnsi="Times New Roman" w:cs="Times New Roman"/>
          <w:sz w:val="28"/>
          <w:szCs w:val="28"/>
          <w:lang w:val="uk-UA"/>
        </w:rPr>
        <w:t>онувати перетворення іменованих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268">
        <w:rPr>
          <w:rFonts w:ascii="Times New Roman" w:hAnsi="Times New Roman" w:cs="Times New Roman"/>
          <w:sz w:val="28"/>
          <w:szCs w:val="28"/>
          <w:lang w:val="uk-UA"/>
        </w:rPr>
        <w:t>чисел; розвивати мислення; виховувати інтерес до предмета.</w:t>
      </w:r>
    </w:p>
    <w:p w:rsidR="00476268" w:rsidRDefault="00476268" w:rsidP="0047626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268" w:rsidRPr="00476268" w:rsidRDefault="00476268" w:rsidP="004762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47626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476268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476268" w:rsidRPr="00476268" w:rsidRDefault="00476268" w:rsidP="0047626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 849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квартир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>друго</w:t>
      </w:r>
      <w:r>
        <w:rPr>
          <w:rFonts w:ascii="Times New Roman" w:hAnsi="Times New Roman" w:cs="Times New Roman"/>
          <w:sz w:val="28"/>
          <w:szCs w:val="28"/>
        </w:rPr>
        <w:t>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</w:rPr>
        <w:t>? Про</w:t>
      </w:r>
      <w:r w:rsidRPr="00476268">
        <w:rPr>
          <w:rFonts w:ascii="Times New Roman" w:hAnsi="Times New Roman" w:cs="Times New Roman"/>
          <w:sz w:val="28"/>
          <w:szCs w:val="28"/>
        </w:rPr>
        <w:t xml:space="preserve">читайте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способами.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1-й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36 ∙ 4 – 27 ∙ 4 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= 36 квартир; 2-й </w:t>
      </w: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спосіб</w:t>
      </w:r>
      <w:proofErr w:type="spellEnd"/>
      <w:r w:rsidRPr="00476268">
        <w:rPr>
          <w:rFonts w:ascii="Times New Roman" w:hAnsi="Times New Roman" w:cs="Times New Roman"/>
          <w:i/>
          <w:iCs/>
          <w:sz w:val="28"/>
          <w:szCs w:val="28"/>
        </w:rPr>
        <w:t>: (36 – 27) · 4 = 36 квартир</w:t>
      </w:r>
      <w:r w:rsidRPr="00476268">
        <w:rPr>
          <w:rFonts w:ascii="Times New Roman" w:hAnsi="Times New Roman" w:cs="Times New Roman"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 850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одноцифровими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iCs/>
          <w:sz w:val="28"/>
          <w:szCs w:val="28"/>
        </w:rPr>
        <w:t>3 · 24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8 = 9; 45 · 2 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>: 10 = 9; (25 + 10) : 5 = 7</w:t>
      </w:r>
      <w:r w:rsidRPr="00476268">
        <w:rPr>
          <w:rFonts w:ascii="Times New Roman" w:hAnsi="Times New Roman" w:cs="Times New Roman"/>
          <w:sz w:val="28"/>
          <w:szCs w:val="28"/>
        </w:rPr>
        <w:t xml:space="preserve">); з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двоцифровими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відповідями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43 · 3 – 28 = 101; (18 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>+ 17) · 4 = 140; (43 – 28) · 3 = 45; 18 + 17 · 4 = 86; 35 + 10 : 5 = 37; 4 · 16 : 1 = 64</w:t>
      </w:r>
      <w:r w:rsidRPr="00476268">
        <w:rPr>
          <w:rFonts w:ascii="Times New Roman" w:hAnsi="Times New Roman" w:cs="Times New Roman"/>
          <w:sz w:val="28"/>
          <w:szCs w:val="28"/>
        </w:rPr>
        <w:t>).</w:t>
      </w:r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диктант</w:t>
      </w:r>
    </w:p>
    <w:p w:rsidR="00476268" w:rsidRPr="00476268" w:rsidRDefault="00476268" w:rsidP="004762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число 680 на 30.</w:t>
      </w:r>
    </w:p>
    <w:p w:rsidR="00476268" w:rsidRPr="00476268" w:rsidRDefault="00476268" w:rsidP="004762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Збільшіть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число 210 на 450.</w:t>
      </w:r>
    </w:p>
    <w:p w:rsidR="00476268" w:rsidRPr="00476268" w:rsidRDefault="00476268" w:rsidP="004762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доданок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130,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40.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суму.</w:t>
      </w:r>
    </w:p>
    <w:p w:rsidR="00476268" w:rsidRPr="00476268" w:rsidRDefault="00476268" w:rsidP="004762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980,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від’ємник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500.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62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</w:t>
      </w:r>
    </w:p>
    <w:p w:rsidR="00476268" w:rsidRPr="00476268" w:rsidRDefault="00476268" w:rsidP="004762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відніміть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</w:t>
      </w:r>
    </w:p>
    <w:p w:rsidR="00476268" w:rsidRPr="00476268" w:rsidRDefault="00476268" w:rsidP="004762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множників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60. Перший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</w:t>
      </w:r>
    </w:p>
    <w:p w:rsidR="00476268" w:rsidRPr="00476268" w:rsidRDefault="00476268" w:rsidP="004762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число 300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30?</w:t>
      </w:r>
    </w:p>
    <w:p w:rsidR="00476268" w:rsidRPr="00476268" w:rsidRDefault="00476268" w:rsidP="004762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Збільшіть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число 12 у 4 рази.</w:t>
      </w:r>
    </w:p>
    <w:p w:rsidR="00476268" w:rsidRPr="00476268" w:rsidRDefault="00476268" w:rsidP="0047626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Зменшіть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число 80 у 8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разі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76268">
        <w:rPr>
          <w:rFonts w:ascii="Times New Roman" w:hAnsi="Times New Roman" w:cs="Times New Roman"/>
          <w:sz w:val="28"/>
          <w:szCs w:val="28"/>
        </w:rPr>
        <w:t>.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: 650; 660; 170; 480; 350; 9; 10; 48; 10.</w:t>
      </w:r>
    </w:p>
    <w:p w:rsid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теми і мети уроку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випадками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6268">
        <w:rPr>
          <w:rFonts w:ascii="Times New Roman" w:hAnsi="Times New Roman" w:cs="Times New Roman"/>
          <w:sz w:val="28"/>
          <w:szCs w:val="28"/>
        </w:rPr>
        <w:t xml:space="preserve">в межах 1000,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спираються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табличні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</w:t>
      </w:r>
    </w:p>
    <w:p w:rsid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476268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обота в парах. Робота за таблицею (</w:t>
      </w:r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133, </w:t>
      </w:r>
      <w:proofErr w:type="spellStart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851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числа при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?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47626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?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 852</w:t>
      </w:r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олективне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опрацювання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матеріалу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133, </w:t>
      </w:r>
      <w:proofErr w:type="spellStart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852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записи та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>70 · 8 = 560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. · 8 = 56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>420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 xml:space="preserve"> 6 = 70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 xml:space="preserve"> 6 = 7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</w:t>
      </w:r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сні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обчислення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коментуванням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133, </w:t>
      </w:r>
      <w:proofErr w:type="spellStart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853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lastRenderedPageBreak/>
        <w:t xml:space="preserve">30 · 8 = 240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6268">
        <w:rPr>
          <w:rFonts w:ascii="Times New Roman" w:hAnsi="Times New Roman" w:cs="Times New Roman"/>
          <w:sz w:val="28"/>
          <w:szCs w:val="28"/>
        </w:rPr>
        <w:t>640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 xml:space="preserve"> 8 = 80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90 · 3 = 270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6268">
        <w:rPr>
          <w:rFonts w:ascii="Times New Roman" w:hAnsi="Times New Roman" w:cs="Times New Roman"/>
          <w:sz w:val="28"/>
          <w:szCs w:val="28"/>
        </w:rPr>
        <w:t>350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 xml:space="preserve"> 7 = 50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>120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 xml:space="preserve"> 6 · 5 = 100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6268">
        <w:rPr>
          <w:rFonts w:ascii="Times New Roman" w:hAnsi="Times New Roman" w:cs="Times New Roman"/>
          <w:sz w:val="28"/>
          <w:szCs w:val="28"/>
        </w:rPr>
        <w:t>400 : 5 : 10 = 8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>240 – 180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 xml:space="preserve"> 3 = 180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76268">
        <w:rPr>
          <w:rFonts w:ascii="Times New Roman" w:hAnsi="Times New Roman" w:cs="Times New Roman"/>
          <w:sz w:val="28"/>
          <w:szCs w:val="28"/>
        </w:rPr>
        <w:t>540 + 60 · 6 = 900</w:t>
      </w:r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ронтальна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133, </w:t>
      </w:r>
      <w:proofErr w:type="spellStart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854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>— Прочитайте задачу.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762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відоме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?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?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взнати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пос</w:t>
      </w:r>
      <w:proofErr w:type="gramEnd"/>
      <w:r w:rsidRPr="00476268">
        <w:rPr>
          <w:rFonts w:ascii="Times New Roman" w:hAnsi="Times New Roman" w:cs="Times New Roman"/>
          <w:i/>
          <w:iCs/>
          <w:sz w:val="28"/>
          <w:szCs w:val="28"/>
        </w:rPr>
        <w:t>іяли</w:t>
      </w:r>
      <w:proofErr w:type="spellEnd"/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 ячменю.</w:t>
      </w:r>
      <w:r w:rsidRPr="00476268">
        <w:rPr>
          <w:rFonts w:ascii="Times New Roman" w:hAnsi="Times New Roman" w:cs="Times New Roman"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другою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пос</w:t>
      </w:r>
      <w:proofErr w:type="gramEnd"/>
      <w:r w:rsidRPr="00476268">
        <w:rPr>
          <w:rFonts w:ascii="Times New Roman" w:hAnsi="Times New Roman" w:cs="Times New Roman"/>
          <w:i/>
          <w:iCs/>
          <w:sz w:val="28"/>
          <w:szCs w:val="28"/>
        </w:rPr>
        <w:t>іяли</w:t>
      </w:r>
      <w:proofErr w:type="spellEnd"/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 ячменю і проса разом.</w:t>
      </w:r>
      <w:r w:rsidRPr="00476268">
        <w:rPr>
          <w:rFonts w:ascii="Times New Roman" w:hAnsi="Times New Roman" w:cs="Times New Roman"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дією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626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>іяної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Множенням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)</w:t>
      </w:r>
    </w:p>
    <w:p w:rsidR="00476268" w:rsidRPr="00476268" w:rsidRDefault="00476268" w:rsidP="00476268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6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99906A" wp14:editId="134622AE">
            <wp:extent cx="2814069" cy="636104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3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>1) 60 : 3 = 20 (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76268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proofErr w:type="gramStart"/>
      <w:r w:rsidRPr="0047626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>іяли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ячменю;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>2) 60 + 20 = 80 (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76268">
        <w:rPr>
          <w:rFonts w:ascii="Times New Roman" w:hAnsi="Times New Roman" w:cs="Times New Roman"/>
          <w:sz w:val="28"/>
          <w:szCs w:val="28"/>
        </w:rPr>
        <w:t xml:space="preserve">) — </w:t>
      </w:r>
      <w:proofErr w:type="spellStart"/>
      <w:proofErr w:type="gramStart"/>
      <w:r w:rsidRPr="0047626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>іяли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проса і ячменю разом;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>3) 80 ∙ 3 = 240 (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76268">
        <w:rPr>
          <w:rFonts w:ascii="Times New Roman" w:hAnsi="Times New Roman" w:cs="Times New Roman"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: 240 кг </w:t>
      </w:r>
      <w:proofErr w:type="spellStart"/>
      <w:proofErr w:type="gramStart"/>
      <w:r w:rsidRPr="00476268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>іяли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кукурудзи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</w:t>
      </w:r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озв’язування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нерівностей</w:t>
      </w:r>
      <w:proofErr w:type="spellEnd"/>
      <w:proofErr w:type="gram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133, </w:t>
      </w:r>
      <w:proofErr w:type="spellStart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855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476268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нерівності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.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: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1) 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476268">
        <w:rPr>
          <w:rFonts w:ascii="Times New Roman" w:hAnsi="Times New Roman" w:cs="Times New Roman"/>
          <w:sz w:val="28"/>
          <w:szCs w:val="28"/>
        </w:rPr>
        <w:t>= 26; 25; 24; 23; 22; 21; 20.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2) 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476268">
        <w:rPr>
          <w:rFonts w:ascii="Times New Roman" w:hAnsi="Times New Roman" w:cs="Times New Roman"/>
          <w:sz w:val="28"/>
          <w:szCs w:val="28"/>
        </w:rPr>
        <w:t>= 4; 3; 2; 1; 0.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3) 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 xml:space="preserve">х </w:t>
      </w:r>
      <w:r w:rsidRPr="00476268">
        <w:rPr>
          <w:rFonts w:ascii="Times New Roman" w:hAnsi="Times New Roman" w:cs="Times New Roman"/>
          <w:sz w:val="28"/>
          <w:szCs w:val="28"/>
        </w:rPr>
        <w:t>= 6; 5; 4; 3; 2; 1; 0.</w:t>
      </w:r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Віконечка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133, </w:t>
      </w:r>
      <w:proofErr w:type="spellStart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856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вставляючи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76268">
        <w:rPr>
          <w:rFonts w:ascii="Times New Roman" w:hAnsi="Times New Roman" w:cs="Times New Roman"/>
          <w:sz w:val="28"/>
          <w:szCs w:val="28"/>
        </w:rPr>
        <w:t>пропущен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числа.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8 м 6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= 86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30 мм = 3 см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4 см = 64 см 140 см = 1 м 40 см</w:t>
      </w:r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Р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133, </w:t>
      </w:r>
      <w:proofErr w:type="spellStart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857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>330 ∙ 3 = 990 (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476268">
        <w:rPr>
          <w:rFonts w:ascii="Times New Roman" w:hAnsi="Times New Roman" w:cs="Times New Roman"/>
          <w:sz w:val="28"/>
          <w:szCs w:val="28"/>
        </w:rPr>
        <w:t>)</w:t>
      </w:r>
    </w:p>
    <w:p w:rsidR="00476268" w:rsidRPr="00476268" w:rsidRDefault="00476268" w:rsidP="00476268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амостійна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 (</w:t>
      </w:r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133, </w:t>
      </w:r>
      <w:proofErr w:type="spellStart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858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476268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proofErr w:type="spellEnd"/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>120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76268">
        <w:rPr>
          <w:rFonts w:ascii="Times New Roman" w:hAnsi="Times New Roman" w:cs="Times New Roman"/>
          <w:sz w:val="28"/>
          <w:szCs w:val="28"/>
        </w:rPr>
        <w:t xml:space="preserve"> 4 = 30 (</w:t>
      </w:r>
      <w:r w:rsidRPr="00476268">
        <w:rPr>
          <w:rFonts w:ascii="Times New Roman" w:hAnsi="Times New Roman" w:cs="Times New Roman"/>
          <w:i/>
          <w:iCs/>
          <w:sz w:val="28"/>
          <w:szCs w:val="28"/>
        </w:rPr>
        <w:t>кг</w:t>
      </w:r>
      <w:r w:rsidRPr="00476268">
        <w:rPr>
          <w:rFonts w:ascii="Times New Roman" w:hAnsi="Times New Roman" w:cs="Times New Roman"/>
          <w:sz w:val="28"/>
          <w:szCs w:val="28"/>
        </w:rPr>
        <w:t>)</w:t>
      </w:r>
    </w:p>
    <w:p w:rsid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VІ.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76268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числа при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діленні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?</w:t>
      </w: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476268">
        <w:rPr>
          <w:rFonts w:ascii="Times New Roman" w:hAnsi="Times New Roman" w:cs="Times New Roman"/>
          <w:sz w:val="28"/>
          <w:szCs w:val="28"/>
        </w:rPr>
        <w:t>лене</w:t>
      </w:r>
      <w:proofErr w:type="spellEnd"/>
      <w:proofErr w:type="gramEnd"/>
      <w:r w:rsidRPr="0047626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дільник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>?</w:t>
      </w:r>
    </w:p>
    <w:p w:rsid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76268" w:rsidRPr="00476268" w:rsidRDefault="00476268" w:rsidP="0047626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VІІ 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476268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4762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626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476268" w:rsidRPr="00476268" w:rsidRDefault="00476268" w:rsidP="0047626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76268">
        <w:rPr>
          <w:rFonts w:ascii="Times New Roman" w:hAnsi="Times New Roman" w:cs="Times New Roman"/>
          <w:sz w:val="28"/>
          <w:szCs w:val="28"/>
        </w:rPr>
        <w:t xml:space="preserve">С. 133, </w:t>
      </w:r>
      <w:proofErr w:type="spellStart"/>
      <w:r w:rsidRPr="00476268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476268">
        <w:rPr>
          <w:rFonts w:ascii="Times New Roman" w:hAnsi="Times New Roman" w:cs="Times New Roman"/>
          <w:sz w:val="28"/>
          <w:szCs w:val="28"/>
        </w:rPr>
        <w:t xml:space="preserve"> 860; 861.</w:t>
      </w:r>
    </w:p>
    <w:sectPr w:rsidR="00476268" w:rsidRPr="00476268" w:rsidSect="00476268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B3F"/>
    <w:multiLevelType w:val="hybridMultilevel"/>
    <w:tmpl w:val="65D2A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12"/>
    <w:rsid w:val="00004692"/>
    <w:rsid w:val="00476268"/>
    <w:rsid w:val="009F32A2"/>
    <w:rsid w:val="00A32889"/>
    <w:rsid w:val="00AC11AB"/>
    <w:rsid w:val="00B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6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6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2016-01-24T08:47:00Z</dcterms:created>
  <dcterms:modified xsi:type="dcterms:W3CDTF">2016-01-24T08:49:00Z</dcterms:modified>
</cp:coreProperties>
</file>